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64" w:rsidRDefault="00D21D56" w:rsidP="00A13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13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УЧЕБНЫЙ ПЛАН подготовки</w:t>
      </w:r>
      <w:r w:rsidR="00886C5E" w:rsidRPr="00886C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БАКАЛАВРОВ</w:t>
      </w:r>
      <w:r w:rsidRPr="00A13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направлению </w:t>
      </w:r>
    </w:p>
    <w:p w:rsidR="00BD020B" w:rsidRPr="00886C5E" w:rsidRDefault="00D21D56" w:rsidP="00A13B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13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15.03.05 «Конструкторско-технологическое обеспечение машиностроительных производств» </w:t>
      </w:r>
    </w:p>
    <w:tbl>
      <w:tblPr>
        <w:tblW w:w="1619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715"/>
        <w:gridCol w:w="1407"/>
        <w:gridCol w:w="1616"/>
        <w:gridCol w:w="2066"/>
        <w:gridCol w:w="2035"/>
        <w:gridCol w:w="1709"/>
        <w:gridCol w:w="1872"/>
        <w:gridCol w:w="2080"/>
      </w:tblGrid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цикла/модуля дисциплин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семестр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171014" w:rsidRPr="00171014" w:rsidRDefault="0091165F" w:rsidP="009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48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171014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r w:rsidR="00A82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01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7101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и </w:t>
            </w:r>
            <w:proofErr w:type="spellStart"/>
            <w:r w:rsidRPr="00171014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="00A82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014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17101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и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ностранный язык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управление на предприятии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171014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886C5E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171014" w:rsidP="0017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Правоведение </w:t>
            </w:r>
            <w:r w:rsidR="00886C5E"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AD0BB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886C5E" w:rsidRPr="00886C5E" w:rsidRDefault="00171014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 w:rsidR="00886C5E"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886C5E" w:rsidRPr="00886C5E" w:rsidRDefault="00886C5E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2168ED" w:rsidRDefault="0091165F" w:rsidP="0091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48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2168ED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A82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8ED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168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68ED">
              <w:rPr>
                <w:rFonts w:ascii="Times New Roman" w:hAnsi="Times New Roman" w:cs="Times New Roman"/>
                <w:sz w:val="24"/>
                <w:szCs w:val="24"/>
              </w:rPr>
              <w:t>естетсвенно</w:t>
            </w:r>
            <w:proofErr w:type="spellEnd"/>
            <w:r w:rsidRPr="002168ED">
              <w:rPr>
                <w:rFonts w:ascii="Times New Roman" w:hAnsi="Times New Roman" w:cs="Times New Roman"/>
                <w:sz w:val="24"/>
                <w:szCs w:val="24"/>
              </w:rPr>
              <w:t>- научные дисциплины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Default="002168ED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геометрия</w:t>
            </w: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2168ED" w:rsidRDefault="002168ED" w:rsidP="0021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886C5E" w:rsidRDefault="000C053A" w:rsidP="000C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конструкторско-технологических задач с использованием программных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886C5E" w:rsidRDefault="000C053A" w:rsidP="000C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при решении задач в области конструкторско-технологического обеспечения машиностроительных </w:t>
            </w:r>
            <w:proofErr w:type="gramStart"/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168ED" w:rsidRPr="00886C5E" w:rsidRDefault="002168ED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2168ED" w:rsidRDefault="002168ED" w:rsidP="0021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168ED" w:rsidRPr="00886C5E" w:rsidRDefault="002168ED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886C5E" w:rsidRDefault="002168ED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2168ED" w:rsidRDefault="002168ED" w:rsidP="0021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2168ED" w:rsidRDefault="002168ED" w:rsidP="0021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главы математики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886C5E" w:rsidRDefault="000C053A" w:rsidP="000C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при решении при-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168ED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при решении прикладных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168ED" w:rsidRPr="00886C5E" w:rsidRDefault="002168ED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168ED" w:rsidRPr="00886C5E" w:rsidRDefault="002168ED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168ED" w:rsidRPr="00886C5E" w:rsidRDefault="002168ED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0C053A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программирование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0C053A" w:rsidRPr="00886C5E" w:rsidRDefault="000C053A" w:rsidP="000C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конструкторско-технологических задач</w:t>
            </w: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физико-математических и вероятностно-статистических </w:t>
            </w:r>
            <w:proofErr w:type="gramStart"/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</w:t>
            </w:r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0C053A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0C053A" w:rsidRPr="00886C5E" w:rsidRDefault="000C053A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планирование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</w:t>
            </w:r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0C05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0C053A" w:rsidRPr="00886C5E" w:rsidRDefault="000C053A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 w:rsidR="0048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Начертательная геометрия 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Инженерная графика 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графика 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</w:t>
            </w:r>
            <w:proofErr w:type="gram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3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3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proofErr w:type="gramStart"/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жизнедея-тельности</w:t>
            </w:r>
            <w:proofErr w:type="spellEnd"/>
            <w:proofErr w:type="gramEnd"/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484A60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производственных процессов в машиностроении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в машиностроении</w:t>
            </w:r>
          </w:p>
        </w:tc>
        <w:tc>
          <w:tcPr>
            <w:tcW w:w="3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3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3F1446" w:rsidP="003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Размерно-</w:t>
            </w:r>
            <w:proofErr w:type="spellStart"/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точностное</w:t>
            </w:r>
            <w:proofErr w:type="spellEnd"/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3F144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САПР технологических процессов и режущих </w:t>
            </w:r>
            <w:proofErr w:type="gramStart"/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качества</w:t>
            </w:r>
          </w:p>
        </w:tc>
        <w:tc>
          <w:tcPr>
            <w:tcW w:w="3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материалы в </w:t>
            </w:r>
            <w:proofErr w:type="gramStart"/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машиностроении</w:t>
            </w:r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484A60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lang w:eastAsia="ru-RU"/>
              </w:rPr>
              <w:t>Теория автомати</w:t>
            </w:r>
            <w:r w:rsidR="003F1446" w:rsidRPr="00484A60">
              <w:rPr>
                <w:rFonts w:ascii="Times New Roman" w:eastAsia="Times New Roman" w:hAnsi="Times New Roman" w:cs="Times New Roman"/>
                <w:lang w:eastAsia="ru-RU"/>
              </w:rPr>
              <w:t>ческого управления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3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Размерный анализ технологических </w:t>
            </w:r>
            <w:proofErr w:type="gramStart"/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процессов</w:t>
            </w:r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</w:t>
            </w:r>
            <w:proofErr w:type="gramStart"/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484A60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lang w:eastAsia="ru-RU"/>
              </w:rPr>
              <w:t xml:space="preserve">Основы </w:t>
            </w:r>
            <w:bookmarkStart w:id="0" w:name="_GoBack"/>
            <w:bookmarkEnd w:id="0"/>
            <w:r w:rsidRPr="00484A60">
              <w:rPr>
                <w:rFonts w:ascii="Times New Roman" w:eastAsia="Times New Roman" w:hAnsi="Times New Roman" w:cs="Times New Roman"/>
                <w:lang w:eastAsia="ru-RU"/>
              </w:rPr>
              <w:t>технологии машиностроения</w:t>
            </w: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инструментальные материалы в процессах </w:t>
            </w:r>
            <w:proofErr w:type="gramStart"/>
            <w:r w:rsidRPr="0048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резания</w:t>
            </w:r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3F14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автоматизированных производств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Проектирование управляющих программ для станков с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ЧПУ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7</w:t>
            </w:r>
          </w:p>
        </w:tc>
      </w:tr>
      <w:tr w:rsidR="00A827FD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B73919" w:rsidRDefault="003F144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операции формообразования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B73919" w:rsidRDefault="0026409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Проектирование технологической</w:t>
            </w:r>
            <w:r w:rsidRPr="00B7391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</w:t>
            </w:r>
            <w:proofErr w:type="gramStart"/>
            <w:r w:rsidRPr="00B73919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осна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стки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B73919" w:rsidRDefault="0026409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Технология обработки деталей на станках с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ЧПУ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7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886C5E" w:rsidRDefault="003F144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3F1446" w:rsidRPr="00B73919" w:rsidRDefault="003F144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B73919" w:rsidRDefault="0026409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3F1446" w:rsidRPr="00B73919" w:rsidRDefault="00112E50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Проектирование производственных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9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8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88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B73919" w:rsidRDefault="0026409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B73919" w:rsidRDefault="00264096" w:rsidP="00B7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виду профессиональной деятельности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B73919" w:rsidRDefault="00264096" w:rsidP="00264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Технологические средства </w:t>
            </w:r>
            <w:proofErr w:type="spell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осна-щения</w:t>
            </w:r>
            <w:proofErr w:type="spellEnd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машино</w:t>
            </w:r>
            <w:proofErr w:type="spellEnd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-строительных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производств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B73919" w:rsidRDefault="00264096" w:rsidP="00264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Проектирование машиностроительного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9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B73919" w:rsidRDefault="00264096" w:rsidP="00264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B73919" w:rsidRDefault="00264096" w:rsidP="002640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Программирование в роботизированном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производстве</w:t>
            </w:r>
            <w:r w:rsidRPr="00AE00BB"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 w:rsidRPr="00AE00BB"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10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</w:tcPr>
          <w:p w:rsidR="00264096" w:rsidRPr="00B73919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Методы проектирования управляющих программ для станков с </w:t>
            </w:r>
            <w:proofErr w:type="gramStart"/>
            <w:r w:rsidRPr="00484A60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ЧПУ</w:t>
            </w:r>
            <w:r w:rsidRPr="00AE00BB"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(</w:t>
            </w:r>
            <w:proofErr w:type="gramEnd"/>
            <w:r w:rsidRPr="00AE00BB">
              <w:rPr>
                <w:rFonts w:ascii="Times New Roman" w:hAnsi="Times New Roman" w:cs="Times New Roman"/>
                <w:color w:val="303030"/>
                <w:sz w:val="24"/>
                <w:szCs w:val="24"/>
                <w:vertAlign w:val="superscript"/>
              </w:rPr>
              <w:t>10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484A60" w:rsidRPr="00886C5E" w:rsidTr="00A827FD">
        <w:trPr>
          <w:tblCellSpacing w:w="15" w:type="dxa"/>
          <w:jc w:val="center"/>
        </w:trPr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</w:t>
            </w:r>
          </w:p>
        </w:tc>
        <w:tc>
          <w:tcPr>
            <w:tcW w:w="105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8FF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B"/>
            <w:vAlign w:val="center"/>
            <w:hideMark/>
          </w:tcPr>
          <w:p w:rsidR="00264096" w:rsidRPr="00886C5E" w:rsidRDefault="00264096" w:rsidP="0026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6018" w:rsidRPr="00595539" w:rsidRDefault="00596018" w:rsidP="00596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5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</w:t>
      </w:r>
      <w:r w:rsidRPr="00595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="002640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(10</w:t>
      </w:r>
      <w:r w:rsidRPr="00595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взаимозаменяемые дисциплины по выбору студента</w:t>
      </w:r>
    </w:p>
    <w:p w:rsidR="00886C5E" w:rsidRDefault="00886C5E"/>
    <w:sectPr w:rsidR="00886C5E" w:rsidSect="00BD020B">
      <w:pgSz w:w="16838" w:h="11906" w:orient="landscape"/>
      <w:pgMar w:top="737" w:right="1418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A3"/>
    <w:rsid w:val="000C053A"/>
    <w:rsid w:val="00112E50"/>
    <w:rsid w:val="00155FD7"/>
    <w:rsid w:val="00171014"/>
    <w:rsid w:val="002168ED"/>
    <w:rsid w:val="00264096"/>
    <w:rsid w:val="00336996"/>
    <w:rsid w:val="003F1446"/>
    <w:rsid w:val="00484A60"/>
    <w:rsid w:val="004D16E3"/>
    <w:rsid w:val="00596018"/>
    <w:rsid w:val="005D3FF3"/>
    <w:rsid w:val="005D5EFF"/>
    <w:rsid w:val="00602888"/>
    <w:rsid w:val="00792065"/>
    <w:rsid w:val="007C6769"/>
    <w:rsid w:val="00886C5E"/>
    <w:rsid w:val="0091165F"/>
    <w:rsid w:val="00974BB3"/>
    <w:rsid w:val="00A13B64"/>
    <w:rsid w:val="00A73464"/>
    <w:rsid w:val="00A827FD"/>
    <w:rsid w:val="00AD0BBA"/>
    <w:rsid w:val="00AD5434"/>
    <w:rsid w:val="00AE00BB"/>
    <w:rsid w:val="00B73919"/>
    <w:rsid w:val="00BD020B"/>
    <w:rsid w:val="00D21D56"/>
    <w:rsid w:val="00D24255"/>
    <w:rsid w:val="00D3659A"/>
    <w:rsid w:val="00F678A3"/>
    <w:rsid w:val="00F761C4"/>
    <w:rsid w:val="00F771D1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51A2-95ED-47D4-B83D-79039E7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A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86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СД</cp:lastModifiedBy>
  <cp:revision>9</cp:revision>
  <dcterms:created xsi:type="dcterms:W3CDTF">2016-06-10T06:55:00Z</dcterms:created>
  <dcterms:modified xsi:type="dcterms:W3CDTF">2016-06-10T07:41:00Z</dcterms:modified>
</cp:coreProperties>
</file>